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CE71" w14:textId="77777777" w:rsidR="00F6318B" w:rsidRDefault="00F6318B">
      <w:pPr>
        <w:pStyle w:val="Text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5BFD92DD" w14:textId="277F4416" w:rsidR="005A32D4" w:rsidRPr="00F6318B" w:rsidRDefault="0062758E">
      <w:pPr>
        <w:pStyle w:val="Text"/>
        <w:jc w:val="center"/>
        <w:rPr>
          <w:rFonts w:ascii="Times New Roman" w:hAnsi="Times New Roman" w:cs="Times New Roman"/>
          <w:b/>
          <w:sz w:val="28"/>
          <w:szCs w:val="28"/>
          <w:lang w:val="cs-CZ"/>
        </w:rPr>
      </w:pPr>
      <w:r w:rsidRPr="00F6318B">
        <w:rPr>
          <w:rFonts w:ascii="Times New Roman" w:hAnsi="Times New Roman" w:cs="Times New Roman"/>
          <w:b/>
          <w:sz w:val="28"/>
          <w:szCs w:val="28"/>
          <w:lang w:val="cs-CZ"/>
        </w:rPr>
        <w:t xml:space="preserve">Souhlas se zpracováním osobních údajů </w:t>
      </w:r>
    </w:p>
    <w:p w14:paraId="5BFD92DE" w14:textId="77777777" w:rsidR="005A32D4" w:rsidRPr="00F223D0" w:rsidRDefault="005A32D4">
      <w:pPr>
        <w:pStyle w:val="Text"/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5BFD92E0" w14:textId="43C05AF0" w:rsidR="005A32D4" w:rsidRPr="00F223D0" w:rsidRDefault="0062758E">
      <w:pPr>
        <w:pStyle w:val="Text"/>
        <w:jc w:val="center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>ve smyslu č</w:t>
      </w:r>
      <w:r w:rsidR="006D10E3"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>l</w:t>
      </w:r>
      <w:r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. </w:t>
      </w:r>
      <w:r w:rsidR="006D10E3"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4 a </w:t>
      </w:r>
      <w:r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>7 nařízení Evropského parlamentu a Rady č. 2016/679, o ochraně fyzických osob v souvislosti se zpracováním osobních údajů a o volném pohybu těchto údajů a o zrušení směrn</w:t>
      </w:r>
      <w:r w:rsidR="00E256CA"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>ice 95/46/ES (obecné nařízení o </w:t>
      </w:r>
      <w:r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>ochraně osobních údajů)</w:t>
      </w:r>
      <w:r w:rsidR="00E026C5"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r w:rsidRPr="00F223D0">
        <w:rPr>
          <w:rFonts w:ascii="Times New Roman" w:hAnsi="Times New Roman" w:cs="Times New Roman"/>
          <w:b/>
          <w:bCs/>
          <w:sz w:val="24"/>
          <w:szCs w:val="24"/>
          <w:lang w:val="cs-CZ"/>
        </w:rPr>
        <w:t>ve spojení se zákonem č. 110/2019 Sb., o zpracování osobních údajů</w:t>
      </w:r>
    </w:p>
    <w:p w14:paraId="5BFD92E2" w14:textId="77777777" w:rsidR="005A32D4" w:rsidRPr="00F223D0" w:rsidRDefault="005A32D4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0B363843" w14:textId="77777777" w:rsidR="00FD1797" w:rsidRDefault="0062758E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 w:rsidRPr="00F223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cs-CZ"/>
        </w:rPr>
        <w:t xml:space="preserve">Zpracování osobních údajů, </w:t>
      </w:r>
      <w:r w:rsidRPr="00F223D0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které vychází z tohoto souhlasu, provádí</w:t>
      </w:r>
      <w:r w:rsidR="00FD1797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:</w:t>
      </w:r>
    </w:p>
    <w:p w14:paraId="097D5A7D" w14:textId="77777777" w:rsidR="00F6318B" w:rsidRDefault="00F6318B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</w:p>
    <w:p w14:paraId="433FB28D" w14:textId="77777777" w:rsidR="009D7B2B" w:rsidRPr="009D7B2B" w:rsidRDefault="008856FD">
      <w:pPr>
        <w:pStyle w:val="Text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cs-CZ"/>
        </w:rPr>
      </w:pPr>
      <w:r w:rsidRPr="009D7B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cs-CZ"/>
        </w:rPr>
        <w:t>Základní škola</w:t>
      </w:r>
      <w:r w:rsidR="00F223D0" w:rsidRPr="009D7B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cs-CZ"/>
        </w:rPr>
        <w:t xml:space="preserve"> </w:t>
      </w:r>
      <w:r w:rsidR="00FD1797" w:rsidRPr="009D7B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cs-CZ"/>
        </w:rPr>
        <w:t>a Mateřská škola, Praha 4, Sdružení 1080</w:t>
      </w:r>
    </w:p>
    <w:p w14:paraId="042B1DF5" w14:textId="5C4B9388" w:rsidR="009D7B2B" w:rsidRPr="009D7B2B" w:rsidRDefault="009D7B2B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 w:rsidRPr="009D7B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cs-CZ"/>
        </w:rPr>
        <w:t>A</w:t>
      </w:r>
      <w:r w:rsidR="00F223D0" w:rsidRPr="009D7B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cs-CZ"/>
        </w:rPr>
        <w:t>dresa</w:t>
      </w:r>
      <w:r w:rsidR="006C422D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: </w:t>
      </w:r>
      <w:proofErr w:type="spellStart"/>
      <w:r w:rsidR="006C422D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Sdruýení</w:t>
      </w:r>
      <w:proofErr w:type="spellEnd"/>
      <w:r w:rsidR="006C422D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 1080/</w:t>
      </w:r>
      <w:proofErr w:type="gramStart"/>
      <w:r w:rsidR="006C422D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2a</w:t>
      </w:r>
      <w:proofErr w:type="gramEnd"/>
      <w:r w:rsidR="006C422D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, 140 00 Praha 4</w:t>
      </w:r>
    </w:p>
    <w:p w14:paraId="256B5071" w14:textId="787161AF" w:rsidR="009D7B2B" w:rsidRPr="009D7B2B" w:rsidRDefault="008856FD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IČ</w:t>
      </w:r>
      <w:r w:rsidR="0089595A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O:</w:t>
      </w:r>
      <w:r w:rsidR="006C422D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 613845</w:t>
      </w:r>
      <w:r w:rsidR="00157D4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18</w:t>
      </w:r>
    </w:p>
    <w:p w14:paraId="440FCB5D" w14:textId="6AC27004" w:rsidR="009D7B2B" w:rsidRPr="009D7B2B" w:rsidRDefault="00157D4B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Telefon</w:t>
      </w:r>
      <w:r w:rsidR="0062758E"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 222 201 215</w:t>
      </w:r>
    </w:p>
    <w:p w14:paraId="0555C4CE" w14:textId="5545429A" w:rsidR="009D7B2B" w:rsidRPr="009D7B2B" w:rsidRDefault="0062758E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e-mail: </w:t>
      </w:r>
      <w:r w:rsidR="0089595A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reditelka@zssdruzeni.cz</w:t>
      </w:r>
      <w:r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 </w:t>
      </w:r>
    </w:p>
    <w:p w14:paraId="3E68C49B" w14:textId="7A425ABB" w:rsidR="009D7B2B" w:rsidRPr="009D7B2B" w:rsidRDefault="0062758E">
      <w:pPr>
        <w:pStyle w:val="Tex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ID DS: </w:t>
      </w:r>
      <w:proofErr w:type="spellStart"/>
      <w:r w:rsidR="00C274D3" w:rsidRPr="00C274D3">
        <w:rPr>
          <w:rFonts w:ascii="Times New Roman" w:hAnsi="Times New Roman" w:cs="Times New Roman"/>
          <w:sz w:val="24"/>
          <w:szCs w:val="24"/>
          <w:shd w:val="clear" w:color="auto" w:fill="FFFFFF"/>
        </w:rPr>
        <w:t>jnhnbfx</w:t>
      </w:r>
      <w:proofErr w:type="spellEnd"/>
      <w:r w:rsidR="00E55DC3"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 </w:t>
      </w:r>
    </w:p>
    <w:p w14:paraId="5BFD92E3" w14:textId="01B957C5" w:rsidR="005A32D4" w:rsidRDefault="0062758E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dále jen „</w:t>
      </w:r>
      <w:r w:rsidRPr="009D7B2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cs-CZ"/>
        </w:rPr>
        <w:t>Správce</w:t>
      </w:r>
      <w:r w:rsidRPr="009D7B2B"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“.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14:paraId="4B5B749E" w14:textId="77777777" w:rsidR="0035370B" w:rsidRPr="00F223D0" w:rsidRDefault="0035370B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6F237E0A" w14:textId="33A22984" w:rsidR="00065DE8" w:rsidRPr="0035370B" w:rsidRDefault="00065DE8" w:rsidP="00E55DC3">
      <w:pPr>
        <w:pStyle w:val="Text"/>
        <w:jc w:val="both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35370B">
        <w:rPr>
          <w:rFonts w:ascii="Times New Roman" w:hAnsi="Times New Roman" w:cs="Times New Roman"/>
          <w:b/>
          <w:bCs/>
          <w:sz w:val="28"/>
          <w:szCs w:val="28"/>
          <w:lang w:val="cs-CZ"/>
        </w:rPr>
        <w:t>Osobní údaje zaměstnance</w:t>
      </w:r>
    </w:p>
    <w:p w14:paraId="508C84CD" w14:textId="77777777" w:rsidR="00065DE8" w:rsidRDefault="00065DE8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5431793F" w14:textId="220C6507" w:rsidR="00E55DC3" w:rsidRPr="00F223D0" w:rsidRDefault="00E55DC3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Jméno a příjmení </w:t>
      </w:r>
      <w:r w:rsidR="00811401" w:rsidRPr="00F223D0">
        <w:rPr>
          <w:rFonts w:ascii="Times New Roman" w:hAnsi="Times New Roman" w:cs="Times New Roman"/>
          <w:sz w:val="24"/>
          <w:szCs w:val="24"/>
          <w:lang w:val="cs-CZ"/>
        </w:rPr>
        <w:t>zaměstnance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14:paraId="09053E3B" w14:textId="77777777" w:rsidR="00E55DC3" w:rsidRPr="00F223D0" w:rsidRDefault="00E55DC3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Datum narození:</w:t>
      </w:r>
    </w:p>
    <w:p w14:paraId="293116D5" w14:textId="2BAC98AC" w:rsidR="00E55DC3" w:rsidRDefault="00E55DC3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Adresa</w:t>
      </w:r>
      <w:r w:rsidR="00D9618D">
        <w:rPr>
          <w:rFonts w:ascii="Times New Roman" w:hAnsi="Times New Roman" w:cs="Times New Roman"/>
          <w:sz w:val="24"/>
          <w:szCs w:val="24"/>
          <w:lang w:val="cs-CZ"/>
        </w:rPr>
        <w:t xml:space="preserve"> bydliště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14:paraId="5D571887" w14:textId="77777777" w:rsidR="0035370B" w:rsidRPr="00F223D0" w:rsidRDefault="0035370B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3CB65B6" w14:textId="0362B0F5" w:rsidR="00065DE8" w:rsidRPr="0035370B" w:rsidRDefault="00065DE8" w:rsidP="00E55DC3">
      <w:pPr>
        <w:pStyle w:val="Text"/>
        <w:jc w:val="both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35370B">
        <w:rPr>
          <w:rFonts w:ascii="Times New Roman" w:hAnsi="Times New Roman" w:cs="Times New Roman"/>
          <w:b/>
          <w:bCs/>
          <w:sz w:val="28"/>
          <w:szCs w:val="28"/>
          <w:lang w:val="cs-CZ"/>
        </w:rPr>
        <w:t>Základní informace o poskytnutí souhlasu</w:t>
      </w:r>
    </w:p>
    <w:p w14:paraId="76F08F21" w14:textId="77777777" w:rsidR="00065DE8" w:rsidRDefault="00065DE8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74735211" w14:textId="06C469C0" w:rsidR="00E55DC3" w:rsidRPr="00F223D0" w:rsidRDefault="00E55DC3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Informace o zpracování osobních údajů, které jsou níže uvedeny, popisují základní východiska pro zpracování osobních údajů </w:t>
      </w:r>
      <w:r w:rsidR="002D5353" w:rsidRPr="00F223D0">
        <w:rPr>
          <w:rFonts w:ascii="Times New Roman" w:hAnsi="Times New Roman" w:cs="Times New Roman"/>
          <w:sz w:val="24"/>
          <w:szCs w:val="24"/>
          <w:lang w:val="cs-CZ"/>
        </w:rPr>
        <w:t>zaměstnanců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, které vychází z tohoto souhlasu a které mohou </w:t>
      </w:r>
      <w:r w:rsidR="002D5353" w:rsidRPr="00F223D0">
        <w:rPr>
          <w:rFonts w:ascii="Times New Roman" w:hAnsi="Times New Roman" w:cs="Times New Roman"/>
          <w:sz w:val="24"/>
          <w:szCs w:val="24"/>
          <w:lang w:val="cs-CZ"/>
        </w:rPr>
        <w:t>zaměstnanci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ovlivnit. Správce však provádí v souvislosti s</w:t>
      </w:r>
      <w:r w:rsidR="00C048CB" w:rsidRPr="00F223D0">
        <w:rPr>
          <w:rFonts w:ascii="Times New Roman" w:hAnsi="Times New Roman" w:cs="Times New Roman"/>
          <w:sz w:val="24"/>
          <w:szCs w:val="24"/>
          <w:lang w:val="cs-CZ"/>
        </w:rPr>
        <w:t> pracovněprávním vztahem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další činnosti a operace zpracování osobních údajů </w:t>
      </w:r>
      <w:r w:rsidR="007C7864" w:rsidRPr="00F223D0">
        <w:rPr>
          <w:rFonts w:ascii="Times New Roman" w:hAnsi="Times New Roman" w:cs="Times New Roman"/>
          <w:sz w:val="24"/>
          <w:szCs w:val="24"/>
          <w:lang w:val="cs-CZ"/>
        </w:rPr>
        <w:t>zaměstnanců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, a to bez ohledu na to, zda </w:t>
      </w:r>
      <w:r w:rsidR="007C7864" w:rsidRPr="00F223D0">
        <w:rPr>
          <w:rFonts w:ascii="Times New Roman" w:hAnsi="Times New Roman" w:cs="Times New Roman"/>
          <w:sz w:val="24"/>
          <w:szCs w:val="24"/>
          <w:lang w:val="cs-CZ"/>
        </w:rPr>
        <w:t>zaměstnanci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udělili souhlas se zpracováním osobních údajů. Bližší informace naleznete na webových stránkách školy </w:t>
      </w:r>
      <w:r w:rsidR="008856FD" w:rsidRPr="00D5065C">
        <w:rPr>
          <w:rStyle w:val="Hypertextovodkaz"/>
          <w:rFonts w:ascii="Times New Roman" w:hAnsi="Times New Roman" w:cs="Times New Roman"/>
          <w:sz w:val="24"/>
          <w:szCs w:val="24"/>
          <w:lang w:val="cs-CZ"/>
        </w:rPr>
        <w:t>http</w:t>
      </w:r>
      <w:r w:rsidR="006C69B0" w:rsidRPr="00D5065C">
        <w:rPr>
          <w:rStyle w:val="Hypertextovodkaz"/>
          <w:rFonts w:ascii="Times New Roman" w:hAnsi="Times New Roman" w:cs="Times New Roman"/>
          <w:sz w:val="24"/>
          <w:szCs w:val="24"/>
          <w:lang w:val="cs-CZ"/>
        </w:rPr>
        <w:t>s://www.</w:t>
      </w:r>
      <w:r w:rsidR="00D5065C" w:rsidRPr="00D5065C">
        <w:rPr>
          <w:rStyle w:val="Hypertextovodkaz"/>
          <w:rFonts w:ascii="Times New Roman" w:hAnsi="Times New Roman" w:cs="Times New Roman"/>
          <w:sz w:val="24"/>
          <w:szCs w:val="24"/>
          <w:lang w:val="cs-CZ"/>
        </w:rPr>
        <w:t>zssdruzeni</w:t>
      </w:r>
    </w:p>
    <w:p w14:paraId="07205E53" w14:textId="0518BEF6" w:rsidR="00E55DC3" w:rsidRPr="00F223D0" w:rsidRDefault="00E55DC3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Udělení souhlasu se zpracováním osobních údajů je vždy dobrovolné a není podmínkou pro </w:t>
      </w:r>
      <w:r w:rsidR="00811401"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vznik a trvání </w:t>
      </w:r>
      <w:r w:rsidR="002C248A" w:rsidRPr="00F223D0">
        <w:rPr>
          <w:rFonts w:ascii="Times New Roman" w:hAnsi="Times New Roman" w:cs="Times New Roman"/>
          <w:sz w:val="24"/>
          <w:szCs w:val="24"/>
          <w:lang w:val="cs-CZ"/>
        </w:rPr>
        <w:t>pracovněprávního vztahu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. Udělený souhlas mohou </w:t>
      </w:r>
      <w:r w:rsidR="00C25CA0" w:rsidRPr="00F223D0">
        <w:rPr>
          <w:rFonts w:ascii="Times New Roman" w:hAnsi="Times New Roman" w:cs="Times New Roman"/>
          <w:sz w:val="24"/>
          <w:szCs w:val="24"/>
          <w:lang w:val="cs-CZ"/>
        </w:rPr>
        <w:t>zaměstnanci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kdykoliv odvolat, a to prostřednictvím výše uvedených kontaktů na Správce.</w:t>
      </w:r>
    </w:p>
    <w:p w14:paraId="7BA66BA2" w14:textId="77777777" w:rsidR="00E026C5" w:rsidRPr="00F223D0" w:rsidRDefault="00E026C5" w:rsidP="00E55DC3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7AC8BD00" w14:textId="005DA7F9" w:rsidR="00065DE8" w:rsidRPr="0035370B" w:rsidRDefault="00065DE8" w:rsidP="00E85D99">
      <w:pPr>
        <w:spacing w:before="240" w:after="240"/>
        <w:jc w:val="both"/>
        <w:rPr>
          <w:b/>
          <w:bCs/>
          <w:color w:val="000000"/>
          <w:sz w:val="28"/>
          <w:szCs w:val="28"/>
          <w:lang w:val="cs-CZ"/>
        </w:rPr>
      </w:pPr>
      <w:r w:rsidRPr="0035370B">
        <w:rPr>
          <w:b/>
          <w:bCs/>
          <w:color w:val="000000"/>
          <w:sz w:val="28"/>
          <w:szCs w:val="28"/>
          <w:lang w:val="cs-CZ"/>
        </w:rPr>
        <w:t>Účely zpracování</w:t>
      </w:r>
      <w:r w:rsidR="0035370B" w:rsidRPr="0035370B">
        <w:rPr>
          <w:b/>
          <w:bCs/>
          <w:color w:val="000000"/>
          <w:sz w:val="28"/>
          <w:szCs w:val="28"/>
          <w:lang w:val="cs-CZ"/>
        </w:rPr>
        <w:t>, pro které se uděluje souhlas se zpracováním</w:t>
      </w:r>
    </w:p>
    <w:p w14:paraId="5FB702E4" w14:textId="4778A7C3" w:rsidR="00E85D99" w:rsidRPr="00F223D0" w:rsidRDefault="00E85D99" w:rsidP="00E85D99">
      <w:pPr>
        <w:spacing w:before="240" w:after="240"/>
        <w:jc w:val="both"/>
        <w:rPr>
          <w:color w:val="000000"/>
          <w:lang w:val="cs-CZ"/>
        </w:rPr>
      </w:pPr>
      <w:r w:rsidRPr="00F223D0">
        <w:rPr>
          <w:color w:val="000000"/>
          <w:lang w:val="cs-CZ"/>
        </w:rPr>
        <w:t xml:space="preserve">Uděluji </w:t>
      </w:r>
      <w:r w:rsidR="008856FD" w:rsidRPr="00F223D0">
        <w:rPr>
          <w:color w:val="000000"/>
          <w:lang w:val="cs-CZ"/>
        </w:rPr>
        <w:t xml:space="preserve">svolení podle zákona č. 89/2012 Sb., občanský zákoník, ve znění pozdějších předpisů, a </w:t>
      </w:r>
      <w:r w:rsidRPr="00F223D0">
        <w:rPr>
          <w:color w:val="000000"/>
          <w:lang w:val="cs-CZ"/>
        </w:rPr>
        <w:t xml:space="preserve">souhlas </w:t>
      </w:r>
      <w:r w:rsidR="008856FD" w:rsidRPr="00F223D0">
        <w:rPr>
          <w:color w:val="000000"/>
          <w:lang w:val="cs-CZ"/>
        </w:rPr>
        <w:t xml:space="preserve">podle Obecného nařízení (GDPR) </w:t>
      </w:r>
      <w:r w:rsidRPr="00F223D0">
        <w:rPr>
          <w:color w:val="000000"/>
          <w:lang w:val="cs-CZ"/>
        </w:rPr>
        <w:t xml:space="preserve">se zpracováním </w:t>
      </w:r>
      <w:r w:rsidR="00C25CA0" w:rsidRPr="00F223D0">
        <w:rPr>
          <w:color w:val="000000"/>
          <w:lang w:val="cs-CZ"/>
        </w:rPr>
        <w:t xml:space="preserve">svých </w:t>
      </w:r>
      <w:r w:rsidRPr="00F223D0">
        <w:rPr>
          <w:color w:val="000000"/>
          <w:lang w:val="cs-CZ"/>
        </w:rPr>
        <w:t>osobních údajů (jména, příjmení, fotografií, audiozáznamů, videozáznamů nebo jiných zobrazení)</w:t>
      </w:r>
      <w:r w:rsidR="00CA7A5B" w:rsidRPr="00F223D0">
        <w:rPr>
          <w:color w:val="000000"/>
          <w:lang w:val="cs-CZ"/>
        </w:rPr>
        <w:t xml:space="preserve"> pro následující účely:</w:t>
      </w:r>
    </w:p>
    <w:p w14:paraId="0AF6C4D1" w14:textId="5549062F" w:rsidR="00E85D99" w:rsidRPr="00EC67EA" w:rsidRDefault="00485465" w:rsidP="00CA7A5B">
      <w:pPr>
        <w:pStyle w:val="Odstavecseseznamem"/>
        <w:spacing w:before="240" w:after="240"/>
        <w:ind w:left="851" w:hanging="425"/>
        <w:jc w:val="both"/>
        <w:rPr>
          <w:color w:val="000000"/>
          <w:lang w:val="cs-CZ"/>
        </w:rPr>
      </w:pPr>
      <w:sdt>
        <w:sdtPr>
          <w:rPr>
            <w:color w:val="000000"/>
            <w:lang w:val="cs-CZ"/>
          </w:rPr>
          <w:id w:val="-39671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7EA">
            <w:rPr>
              <w:rFonts w:ascii="MS Gothic" w:eastAsia="MS Gothic" w:hAnsi="MS Gothic" w:hint="eastAsia"/>
              <w:color w:val="000000"/>
              <w:lang w:val="cs-CZ"/>
            </w:rPr>
            <w:t>☐</w:t>
          </w:r>
        </w:sdtContent>
      </w:sdt>
      <w:r w:rsidR="00E85D99" w:rsidRPr="00EC67EA">
        <w:rPr>
          <w:color w:val="000000"/>
          <w:lang w:val="cs-CZ"/>
        </w:rPr>
        <w:t xml:space="preserve"> </w:t>
      </w:r>
      <w:r w:rsidR="00E85D99" w:rsidRPr="00EC67EA">
        <w:rPr>
          <w:color w:val="000000"/>
          <w:lang w:val="cs-CZ"/>
        </w:rPr>
        <w:tab/>
        <w:t>Fotografie při činnostech v</w:t>
      </w:r>
      <w:r w:rsidR="004A14B1" w:rsidRPr="00EC67EA">
        <w:rPr>
          <w:color w:val="000000"/>
          <w:lang w:val="cs-CZ"/>
        </w:rPr>
        <w:t>e</w:t>
      </w:r>
      <w:r w:rsidR="00E85D99" w:rsidRPr="00EC67EA">
        <w:rPr>
          <w:color w:val="000000"/>
          <w:lang w:val="cs-CZ"/>
        </w:rPr>
        <w:t> </w:t>
      </w:r>
      <w:r w:rsidR="004A14B1" w:rsidRPr="00EC67EA">
        <w:rPr>
          <w:color w:val="000000"/>
          <w:lang w:val="cs-CZ"/>
        </w:rPr>
        <w:t>škole</w:t>
      </w:r>
      <w:r w:rsidR="00E85D99" w:rsidRPr="00EC67EA">
        <w:rPr>
          <w:color w:val="000000"/>
          <w:lang w:val="cs-CZ"/>
        </w:rPr>
        <w:t xml:space="preserve"> a mimo </w:t>
      </w:r>
      <w:r w:rsidR="004A14B1" w:rsidRPr="00EC67EA">
        <w:rPr>
          <w:color w:val="000000"/>
          <w:lang w:val="cs-CZ"/>
        </w:rPr>
        <w:t>školu</w:t>
      </w:r>
      <w:r w:rsidR="00E85D99" w:rsidRPr="00EC67EA">
        <w:rPr>
          <w:color w:val="000000"/>
          <w:lang w:val="cs-CZ"/>
        </w:rPr>
        <w:t>, následně odeslání rodičům na chráněný odkaz, který není veřejně přístupný</w:t>
      </w:r>
      <w:r w:rsidR="00CA7A5B" w:rsidRPr="00EC67EA">
        <w:rPr>
          <w:color w:val="000000"/>
          <w:lang w:val="cs-CZ"/>
        </w:rPr>
        <w:t>.</w:t>
      </w:r>
    </w:p>
    <w:p w14:paraId="37E92D30" w14:textId="5F87A815" w:rsidR="00E85D99" w:rsidRPr="00EC67EA" w:rsidRDefault="00485465" w:rsidP="00CA7A5B">
      <w:pPr>
        <w:pStyle w:val="Odstavecseseznamem"/>
        <w:spacing w:before="240" w:after="240"/>
        <w:ind w:left="851" w:hanging="425"/>
        <w:jc w:val="both"/>
        <w:rPr>
          <w:color w:val="000000"/>
          <w:lang w:val="cs-CZ"/>
        </w:rPr>
      </w:pPr>
      <w:sdt>
        <w:sdtPr>
          <w:rPr>
            <w:color w:val="000000"/>
            <w:lang w:val="cs-CZ"/>
          </w:rPr>
          <w:id w:val="-590075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7A5B" w:rsidRPr="00EC67EA">
            <w:rPr>
              <w:rFonts w:ascii="Segoe UI Symbol" w:eastAsia="MS Gothic" w:hAnsi="Segoe UI Symbol" w:cs="Segoe UI Symbol"/>
              <w:color w:val="000000"/>
              <w:lang w:val="cs-CZ"/>
            </w:rPr>
            <w:t>☐</w:t>
          </w:r>
        </w:sdtContent>
      </w:sdt>
      <w:r w:rsidR="00E85D99" w:rsidRPr="00EC67EA">
        <w:rPr>
          <w:color w:val="000000"/>
          <w:lang w:val="cs-CZ"/>
        </w:rPr>
        <w:tab/>
      </w:r>
      <w:r w:rsidR="00F223D0" w:rsidRPr="00EC67EA">
        <w:rPr>
          <w:color w:val="000000"/>
          <w:lang w:val="cs-CZ"/>
        </w:rPr>
        <w:t>Zveřejnění fotografie, video</w:t>
      </w:r>
      <w:r w:rsidR="00E85D99" w:rsidRPr="00EC67EA">
        <w:rPr>
          <w:color w:val="000000"/>
          <w:lang w:val="cs-CZ"/>
        </w:rPr>
        <w:t xml:space="preserve">záznamu, audiozáznamu na webových stránkách </w:t>
      </w:r>
      <w:r w:rsidR="004A14B1" w:rsidRPr="00EC67EA">
        <w:rPr>
          <w:color w:val="000000"/>
          <w:lang w:val="cs-CZ"/>
        </w:rPr>
        <w:t>školy</w:t>
      </w:r>
      <w:r w:rsidR="00CA7A5B" w:rsidRPr="00EC67EA">
        <w:rPr>
          <w:color w:val="000000"/>
          <w:lang w:val="cs-CZ"/>
        </w:rPr>
        <w:t>.</w:t>
      </w:r>
      <w:r w:rsidR="00CA7A5B" w:rsidRPr="00EC67EA">
        <w:rPr>
          <w:color w:val="000000"/>
          <w:lang w:val="cs-CZ"/>
        </w:rPr>
        <w:br/>
      </w:r>
    </w:p>
    <w:p w14:paraId="2CE1C190" w14:textId="1769B7F5" w:rsidR="00E85D99" w:rsidRPr="00F223D0" w:rsidRDefault="00485465" w:rsidP="00CA7A5B">
      <w:pPr>
        <w:pStyle w:val="Odstavecseseznamem"/>
        <w:spacing w:before="240" w:after="240"/>
        <w:ind w:left="851" w:hanging="437"/>
        <w:jc w:val="both"/>
        <w:rPr>
          <w:color w:val="000000"/>
          <w:lang w:val="cs-CZ"/>
        </w:rPr>
      </w:pPr>
      <w:sdt>
        <w:sdtPr>
          <w:rPr>
            <w:color w:val="000000"/>
            <w:lang w:val="cs-CZ"/>
          </w:rPr>
          <w:id w:val="-91092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6C5" w:rsidRPr="00EC67EA">
            <w:rPr>
              <w:rFonts w:ascii="Segoe UI Symbol" w:eastAsia="MS Gothic" w:hAnsi="Segoe UI Symbol" w:cs="Segoe UI Symbol"/>
              <w:color w:val="000000"/>
              <w:lang w:val="cs-CZ"/>
            </w:rPr>
            <w:t>☐</w:t>
          </w:r>
        </w:sdtContent>
      </w:sdt>
      <w:r w:rsidR="00CA7A5B" w:rsidRPr="00EC67EA">
        <w:rPr>
          <w:color w:val="000000"/>
          <w:lang w:val="cs-CZ"/>
        </w:rPr>
        <w:tab/>
      </w:r>
      <w:r w:rsidR="00F223D0" w:rsidRPr="00EC67EA">
        <w:rPr>
          <w:color w:val="000000"/>
          <w:lang w:val="cs-CZ"/>
        </w:rPr>
        <w:t>Použití fotografie, video</w:t>
      </w:r>
      <w:r w:rsidR="00E85D99" w:rsidRPr="00EC67EA">
        <w:rPr>
          <w:color w:val="000000"/>
          <w:lang w:val="cs-CZ"/>
        </w:rPr>
        <w:t xml:space="preserve">nahrávek k prezentaci a propagaci </w:t>
      </w:r>
      <w:r w:rsidR="004A14B1" w:rsidRPr="00EC67EA">
        <w:rPr>
          <w:color w:val="000000"/>
          <w:lang w:val="cs-CZ"/>
        </w:rPr>
        <w:t>školy</w:t>
      </w:r>
      <w:r w:rsidR="00E85D99" w:rsidRPr="00EC67EA">
        <w:rPr>
          <w:color w:val="000000"/>
          <w:lang w:val="cs-CZ"/>
        </w:rPr>
        <w:t xml:space="preserve"> (články, časopisy, akce </w:t>
      </w:r>
      <w:r w:rsidR="00566E65" w:rsidRPr="00EC67EA">
        <w:rPr>
          <w:color w:val="000000"/>
          <w:lang w:val="cs-CZ"/>
        </w:rPr>
        <w:t>školy</w:t>
      </w:r>
      <w:r w:rsidR="00E85D99" w:rsidRPr="00EC67EA">
        <w:rPr>
          <w:color w:val="000000"/>
          <w:lang w:val="cs-CZ"/>
        </w:rPr>
        <w:t xml:space="preserve"> i mimo ni, nahrávky do TV</w:t>
      </w:r>
      <w:r w:rsidR="00F223D0" w:rsidRPr="00EC67EA">
        <w:rPr>
          <w:color w:val="000000"/>
          <w:lang w:val="cs-CZ"/>
        </w:rPr>
        <w:t>,</w:t>
      </w:r>
      <w:r w:rsidR="00E85D99" w:rsidRPr="00EC67EA">
        <w:rPr>
          <w:color w:val="000000"/>
          <w:lang w:val="cs-CZ"/>
        </w:rPr>
        <w:t xml:space="preserve"> propagační </w:t>
      </w:r>
      <w:r w:rsidR="0074632F" w:rsidRPr="00EC67EA">
        <w:rPr>
          <w:color w:val="000000"/>
          <w:lang w:val="cs-CZ"/>
        </w:rPr>
        <w:t>materiály</w:t>
      </w:r>
      <w:r w:rsidR="00CA7A5B" w:rsidRPr="00EC67EA">
        <w:rPr>
          <w:color w:val="000000"/>
          <w:lang w:val="cs-CZ"/>
        </w:rPr>
        <w:t>..</w:t>
      </w:r>
      <w:r w:rsidR="00E85D99" w:rsidRPr="00EC67EA">
        <w:rPr>
          <w:color w:val="000000"/>
          <w:lang w:val="cs-CZ"/>
        </w:rPr>
        <w:t>.)</w:t>
      </w:r>
      <w:r w:rsidR="00CA7A5B" w:rsidRPr="00EC67EA">
        <w:rPr>
          <w:color w:val="000000"/>
          <w:lang w:val="cs-CZ"/>
        </w:rPr>
        <w:t>.</w:t>
      </w:r>
    </w:p>
    <w:p w14:paraId="4E83AD18" w14:textId="1841FEF0" w:rsidR="00CA7A5B" w:rsidRPr="00F223D0" w:rsidRDefault="00CA7A5B" w:rsidP="000B7986">
      <w:pPr>
        <w:jc w:val="both"/>
        <w:rPr>
          <w:rFonts w:eastAsia="MS Gothic"/>
          <w:color w:val="000000"/>
          <w:lang w:val="cs-CZ"/>
        </w:rPr>
      </w:pPr>
      <w:r w:rsidRPr="00F223D0">
        <w:rPr>
          <w:color w:val="000000"/>
          <w:lang w:val="cs-CZ"/>
        </w:rPr>
        <w:t xml:space="preserve">Souhlas se </w:t>
      </w:r>
      <w:r w:rsidRPr="00F223D0">
        <w:rPr>
          <w:color w:val="000000"/>
          <w:u w:val="single"/>
          <w:lang w:val="cs-CZ"/>
        </w:rPr>
        <w:t>uděluje</w:t>
      </w:r>
      <w:r w:rsidRPr="00F223D0">
        <w:rPr>
          <w:color w:val="000000"/>
          <w:lang w:val="cs-CZ"/>
        </w:rPr>
        <w:t xml:space="preserve"> pro každý účel zvlášť</w:t>
      </w:r>
      <w:r w:rsidR="00774927" w:rsidRPr="00F223D0">
        <w:rPr>
          <w:color w:val="000000"/>
          <w:lang w:val="cs-CZ"/>
        </w:rPr>
        <w:t>,</w:t>
      </w:r>
      <w:r w:rsidRPr="00F223D0">
        <w:rPr>
          <w:color w:val="000000"/>
          <w:lang w:val="cs-CZ"/>
        </w:rPr>
        <w:t xml:space="preserve"> a to z</w:t>
      </w:r>
      <w:r w:rsidR="00EC4F18" w:rsidRPr="00F223D0">
        <w:rPr>
          <w:color w:val="000000"/>
          <w:lang w:val="cs-CZ"/>
        </w:rPr>
        <w:t>aškrtn</w:t>
      </w:r>
      <w:r w:rsidRPr="00F223D0">
        <w:rPr>
          <w:color w:val="000000"/>
          <w:lang w:val="cs-CZ"/>
        </w:rPr>
        <w:t>utím</w:t>
      </w:r>
      <w:r w:rsidR="00EC4F18" w:rsidRPr="00F223D0">
        <w:rPr>
          <w:color w:val="000000"/>
          <w:lang w:val="cs-CZ"/>
        </w:rPr>
        <w:t xml:space="preserve"> odrážk</w:t>
      </w:r>
      <w:r w:rsidRPr="00F223D0">
        <w:rPr>
          <w:color w:val="000000"/>
          <w:lang w:val="cs-CZ"/>
        </w:rPr>
        <w:t xml:space="preserve">y </w:t>
      </w:r>
      <w:sdt>
        <w:sdtPr>
          <w:rPr>
            <w:rFonts w:eastAsia="MS Gothic"/>
            <w:color w:val="000000"/>
            <w:lang w:val="cs-CZ"/>
          </w:rPr>
          <w:id w:val="17829932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026C5" w:rsidRPr="00F223D0">
            <w:rPr>
              <w:rFonts w:ascii="Segoe UI Symbol" w:eastAsia="MS Gothic" w:hAnsi="Segoe UI Symbol" w:cs="Segoe UI Symbol"/>
              <w:color w:val="000000"/>
              <w:lang w:val="cs-CZ"/>
            </w:rPr>
            <w:t>☒</w:t>
          </w:r>
        </w:sdtContent>
      </w:sdt>
      <w:r w:rsidRPr="00F223D0">
        <w:rPr>
          <w:color w:val="000000"/>
          <w:lang w:val="cs-CZ"/>
        </w:rPr>
        <w:t>v příslušném řádku.</w:t>
      </w:r>
    </w:p>
    <w:p w14:paraId="51F42583" w14:textId="77777777" w:rsidR="00F223D0" w:rsidRDefault="00CA7A5B" w:rsidP="000B7986">
      <w:pPr>
        <w:jc w:val="both"/>
        <w:rPr>
          <w:color w:val="000000"/>
          <w:lang w:val="cs-CZ"/>
        </w:rPr>
      </w:pPr>
      <w:r w:rsidRPr="00F223D0">
        <w:rPr>
          <w:color w:val="000000"/>
          <w:lang w:val="cs-CZ"/>
        </w:rPr>
        <w:t xml:space="preserve">Pokud souhlas pro daný účel </w:t>
      </w:r>
      <w:r w:rsidRPr="00F223D0">
        <w:rPr>
          <w:color w:val="000000"/>
          <w:u w:val="single"/>
          <w:lang w:val="cs-CZ"/>
        </w:rPr>
        <w:t>udělit nechcete</w:t>
      </w:r>
      <w:r w:rsidRPr="00F223D0">
        <w:rPr>
          <w:color w:val="000000"/>
          <w:lang w:val="cs-CZ"/>
        </w:rPr>
        <w:t xml:space="preserve">, </w:t>
      </w:r>
      <w:r w:rsidR="00494171" w:rsidRPr="00F223D0">
        <w:rPr>
          <w:color w:val="000000"/>
          <w:lang w:val="cs-CZ"/>
        </w:rPr>
        <w:t>za</w:t>
      </w:r>
      <w:r w:rsidRPr="00F223D0">
        <w:rPr>
          <w:color w:val="000000"/>
          <w:lang w:val="cs-CZ"/>
        </w:rPr>
        <w:t xml:space="preserve">nechte odrážku  </w:t>
      </w:r>
      <w:sdt>
        <w:sdtPr>
          <w:rPr>
            <w:rFonts w:eastAsia="MS Gothic"/>
            <w:color w:val="000000"/>
            <w:lang w:val="cs-CZ"/>
          </w:rPr>
          <w:id w:val="106475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6C5" w:rsidRPr="00F223D0">
            <w:rPr>
              <w:rFonts w:ascii="Segoe UI Symbol" w:eastAsia="MS Gothic" w:hAnsi="Segoe UI Symbol" w:cs="Segoe UI Symbol"/>
              <w:color w:val="000000"/>
              <w:lang w:val="cs-CZ"/>
            </w:rPr>
            <w:t>☐</w:t>
          </w:r>
        </w:sdtContent>
      </w:sdt>
      <w:r w:rsidRPr="00F223D0">
        <w:rPr>
          <w:color w:val="000000"/>
          <w:lang w:val="cs-CZ"/>
        </w:rPr>
        <w:t xml:space="preserve"> nezaškrtnutou.</w:t>
      </w:r>
      <w:r w:rsidR="00EC4F18" w:rsidRPr="00F223D0">
        <w:rPr>
          <w:color w:val="000000"/>
          <w:lang w:val="cs-CZ"/>
        </w:rPr>
        <w:tab/>
      </w:r>
    </w:p>
    <w:p w14:paraId="7115BF39" w14:textId="1E4FFC51" w:rsidR="00E026C5" w:rsidRPr="00F223D0" w:rsidRDefault="00EC4F18" w:rsidP="00CA7A5B">
      <w:pPr>
        <w:ind w:left="425"/>
        <w:jc w:val="both"/>
        <w:rPr>
          <w:color w:val="000000"/>
          <w:lang w:val="cs-CZ"/>
        </w:rPr>
      </w:pPr>
      <w:r w:rsidRPr="00F223D0">
        <w:rPr>
          <w:color w:val="000000"/>
          <w:lang w:val="cs-CZ"/>
        </w:rPr>
        <w:tab/>
      </w:r>
    </w:p>
    <w:p w14:paraId="57B1DC9D" w14:textId="08535CF0" w:rsidR="00EC67EA" w:rsidRPr="005D5504" w:rsidRDefault="00EC4F18" w:rsidP="005D5504">
      <w:pPr>
        <w:ind w:left="425"/>
        <w:jc w:val="both"/>
        <w:rPr>
          <w:rFonts w:eastAsia="MS Gothic"/>
          <w:color w:val="000000"/>
          <w:lang w:val="cs-CZ"/>
        </w:rPr>
      </w:pPr>
      <w:r w:rsidRPr="00F223D0">
        <w:rPr>
          <w:color w:val="000000"/>
          <w:lang w:val="cs-CZ"/>
        </w:rPr>
        <w:tab/>
      </w:r>
    </w:p>
    <w:p w14:paraId="38605A9E" w14:textId="77777777" w:rsidR="005D5504" w:rsidRPr="005D5504" w:rsidRDefault="00EC67EA" w:rsidP="002765A0">
      <w:pPr>
        <w:pStyle w:val="Text"/>
        <w:jc w:val="both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5D5504">
        <w:rPr>
          <w:rFonts w:ascii="Times New Roman" w:hAnsi="Times New Roman" w:cs="Times New Roman"/>
          <w:b/>
          <w:bCs/>
          <w:sz w:val="28"/>
          <w:szCs w:val="28"/>
          <w:lang w:val="cs-CZ"/>
        </w:rPr>
        <w:t>Doba, na kterou se souhlas</w:t>
      </w:r>
      <w:r w:rsidR="005D5504" w:rsidRPr="005D5504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uděluje</w:t>
      </w:r>
    </w:p>
    <w:p w14:paraId="41684CC3" w14:textId="77777777" w:rsidR="005D5504" w:rsidRDefault="005D5504" w:rsidP="002765A0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73170155" w14:textId="10C3C4F9" w:rsidR="002765A0" w:rsidRPr="00F223D0" w:rsidRDefault="002765A0" w:rsidP="002765A0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Souhlas se zpracováním osobních údajů se uděluje na dobu trvání </w:t>
      </w:r>
      <w:r w:rsidR="00726BA1" w:rsidRPr="00F223D0">
        <w:rPr>
          <w:rFonts w:ascii="Times New Roman" w:hAnsi="Times New Roman" w:cs="Times New Roman"/>
          <w:sz w:val="24"/>
          <w:szCs w:val="24"/>
          <w:lang w:val="cs-CZ"/>
        </w:rPr>
        <w:t>pracovněprávního vztahu ke</w:t>
      </w:r>
      <w:r w:rsidR="00F223D0">
        <w:rPr>
          <w:rFonts w:ascii="Times New Roman" w:hAnsi="Times New Roman" w:cs="Times New Roman"/>
          <w:sz w:val="24"/>
          <w:szCs w:val="24"/>
          <w:lang w:val="cs-CZ"/>
        </w:rPr>
        <w:t> 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>Správc</w:t>
      </w:r>
      <w:r w:rsidR="00726BA1" w:rsidRPr="00F223D0">
        <w:rPr>
          <w:rFonts w:ascii="Times New Roman" w:hAnsi="Times New Roman" w:cs="Times New Roman"/>
          <w:sz w:val="24"/>
          <w:szCs w:val="24"/>
          <w:lang w:val="cs-CZ"/>
        </w:rPr>
        <w:t>i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51B0A72D" w14:textId="44A5F73C" w:rsidR="006D10E3" w:rsidRPr="00F223D0" w:rsidRDefault="006D10E3" w:rsidP="002765A0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Výše uvedené údaje, pokud budou zpracovávány v tištěné podobě (např. tištěná kronika školy), budou zpracovávány i po ukončení </w:t>
      </w:r>
      <w:r w:rsidR="00821812" w:rsidRPr="00F223D0">
        <w:rPr>
          <w:rFonts w:ascii="Times New Roman" w:hAnsi="Times New Roman" w:cs="Times New Roman"/>
          <w:sz w:val="24"/>
          <w:szCs w:val="24"/>
          <w:lang w:val="cs-CZ"/>
        </w:rPr>
        <w:t>pracovněprávního vztahu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nebo po odvolání souhlasu se zpracováním osobních údajů.</w:t>
      </w:r>
    </w:p>
    <w:p w14:paraId="43D7EF8F" w14:textId="77777777" w:rsidR="00E256CA" w:rsidRPr="00F223D0" w:rsidRDefault="00E256CA" w:rsidP="002765A0">
      <w:pPr>
        <w:pStyle w:val="Text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203AA55D" w14:textId="6D9CB39C" w:rsidR="006C69B0" w:rsidRPr="007B6B06" w:rsidRDefault="007B6B06" w:rsidP="002765A0">
      <w:pPr>
        <w:pStyle w:val="Text"/>
        <w:jc w:val="both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7B6B06">
        <w:rPr>
          <w:rFonts w:ascii="Times New Roman" w:hAnsi="Times New Roman" w:cs="Times New Roman"/>
          <w:b/>
          <w:bCs/>
          <w:sz w:val="28"/>
          <w:szCs w:val="28"/>
          <w:lang w:val="cs-CZ"/>
        </w:rPr>
        <w:t>Práva subjektů údajů</w:t>
      </w:r>
    </w:p>
    <w:p w14:paraId="65C9EDF1" w14:textId="59413ACE" w:rsidR="002765A0" w:rsidRPr="00F223D0" w:rsidRDefault="002765A0" w:rsidP="002765A0">
      <w:pPr>
        <w:pStyle w:val="Text"/>
        <w:spacing w:before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V souladu s </w:t>
      </w:r>
      <w:r w:rsidR="00C170C5" w:rsidRPr="00F223D0">
        <w:rPr>
          <w:rFonts w:ascii="Times New Roman" w:hAnsi="Times New Roman" w:cs="Times New Roman"/>
          <w:sz w:val="24"/>
          <w:szCs w:val="24"/>
          <w:lang w:val="cs-CZ"/>
        </w:rPr>
        <w:t>O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becným nařízením </w:t>
      </w:r>
      <w:r w:rsidR="00C170C5" w:rsidRPr="00F223D0">
        <w:rPr>
          <w:rFonts w:ascii="Times New Roman" w:hAnsi="Times New Roman" w:cs="Times New Roman"/>
          <w:sz w:val="24"/>
          <w:szCs w:val="24"/>
          <w:lang w:val="cs-CZ"/>
        </w:rPr>
        <w:t>(GDPR)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máte právo:</w:t>
      </w:r>
    </w:p>
    <w:p w14:paraId="1671F734" w14:textId="47D46159" w:rsidR="002765A0" w:rsidRPr="00F223D0" w:rsidRDefault="002765A0" w:rsidP="002765A0">
      <w:pPr>
        <w:pStyle w:val="Tex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kdykoliv od</w:t>
      </w:r>
      <w:r w:rsidR="006D10E3" w:rsidRPr="00F223D0">
        <w:rPr>
          <w:rFonts w:ascii="Times New Roman" w:hAnsi="Times New Roman" w:cs="Times New Roman"/>
          <w:sz w:val="24"/>
          <w:szCs w:val="24"/>
          <w:lang w:val="cs-CZ"/>
        </w:rPr>
        <w:t>v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>olat udělený souhlas;</w:t>
      </w:r>
      <w:r w:rsidR="00CC1781"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                              </w:t>
      </w:r>
    </w:p>
    <w:p w14:paraId="2D255697" w14:textId="77777777" w:rsidR="002765A0" w:rsidRPr="00F223D0" w:rsidRDefault="002765A0" w:rsidP="002765A0">
      <w:pPr>
        <w:pStyle w:val="Tex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na přístup k osobním údajům;</w:t>
      </w:r>
    </w:p>
    <w:p w14:paraId="0C77AA63" w14:textId="77777777" w:rsidR="002765A0" w:rsidRPr="00F223D0" w:rsidRDefault="002765A0" w:rsidP="002765A0">
      <w:pPr>
        <w:pStyle w:val="Tex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na opravu a výmaz osobních údajů;</w:t>
      </w:r>
    </w:p>
    <w:p w14:paraId="65D04F09" w14:textId="77777777" w:rsidR="002765A0" w:rsidRPr="00F223D0" w:rsidRDefault="002765A0" w:rsidP="002765A0">
      <w:pPr>
        <w:pStyle w:val="Tex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na omezení zpracování; </w:t>
      </w:r>
    </w:p>
    <w:p w14:paraId="0374F985" w14:textId="77777777" w:rsidR="002765A0" w:rsidRPr="00F223D0" w:rsidRDefault="002765A0" w:rsidP="002765A0">
      <w:pPr>
        <w:pStyle w:val="Tex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na přenositelnost údajů;</w:t>
      </w:r>
    </w:p>
    <w:p w14:paraId="39951059" w14:textId="77777777" w:rsidR="002765A0" w:rsidRPr="00F223D0" w:rsidRDefault="002765A0" w:rsidP="002765A0">
      <w:pPr>
        <w:pStyle w:val="Tex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>vznést proti zpracování námitku.</w:t>
      </w:r>
    </w:p>
    <w:p w14:paraId="0EF7F6E1" w14:textId="77777777" w:rsidR="002765A0" w:rsidRPr="00F223D0" w:rsidRDefault="002765A0" w:rsidP="002765A0">
      <w:pPr>
        <w:pStyle w:val="Text"/>
        <w:ind w:left="72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0A84BEAB" w14:textId="77777777" w:rsidR="002765A0" w:rsidRPr="00F223D0" w:rsidRDefault="002765A0" w:rsidP="002765A0">
      <w:pPr>
        <w:pStyle w:val="Text"/>
        <w:ind w:left="72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5F3799B" w14:textId="77777777" w:rsidR="004A14B1" w:rsidRDefault="002765A0" w:rsidP="00596EDD">
      <w:pPr>
        <w:jc w:val="both"/>
        <w:rPr>
          <w:lang w:val="cs-CZ"/>
        </w:rPr>
      </w:pPr>
      <w:r w:rsidRPr="00F223D0">
        <w:rPr>
          <w:lang w:val="cs-CZ"/>
        </w:rPr>
        <w:t>Dále máte právo podat stížnost u dozorového úřadu, kterým je Úřad pro ochranu osobních údajů se sídlem Pplk. Sochora 27, 170 00 Praha 7, www.uoou.cz. Kontaktním místem pro uplatnění těchto práv je v první řadě pověřenec pro ochranu osobních údajů.</w:t>
      </w:r>
      <w:r w:rsidR="004A14B1" w:rsidRPr="00F223D0">
        <w:rPr>
          <w:lang w:val="cs-CZ"/>
        </w:rPr>
        <w:t xml:space="preserve"> </w:t>
      </w:r>
    </w:p>
    <w:p w14:paraId="204F34D0" w14:textId="77777777" w:rsidR="00F223D0" w:rsidRPr="00F223D0" w:rsidRDefault="00F223D0" w:rsidP="00596EDD">
      <w:pPr>
        <w:jc w:val="both"/>
        <w:rPr>
          <w:lang w:val="cs-CZ"/>
        </w:rPr>
      </w:pPr>
    </w:p>
    <w:p w14:paraId="4001EE5B" w14:textId="77777777" w:rsidR="00F6318B" w:rsidRDefault="004A14B1" w:rsidP="00D9618D">
      <w:pPr>
        <w:rPr>
          <w:lang w:val="cs-CZ" w:bidi="cs-CZ"/>
        </w:rPr>
      </w:pPr>
      <w:r w:rsidRPr="00F223D0">
        <w:rPr>
          <w:lang w:val="cs-CZ" w:bidi="cs-CZ"/>
        </w:rPr>
        <w:t xml:space="preserve">Pověřenec pro ochranu osobních údajů: </w:t>
      </w:r>
      <w:r w:rsidR="00D9618D">
        <w:rPr>
          <w:lang w:val="cs-CZ" w:bidi="cs-CZ"/>
        </w:rPr>
        <w:tab/>
      </w:r>
    </w:p>
    <w:p w14:paraId="340F4643" w14:textId="43460D39" w:rsidR="00D9618D" w:rsidRPr="009956E1" w:rsidRDefault="00D9618D" w:rsidP="00F6318B">
      <w:pPr>
        <w:rPr>
          <w:lang w:bidi="cs-CZ"/>
        </w:rPr>
      </w:pPr>
      <w:r w:rsidRPr="009956E1">
        <w:rPr>
          <w:lang w:bidi="cs-CZ"/>
        </w:rPr>
        <w:t>M</w:t>
      </w:r>
      <w:r w:rsidR="00F6318B">
        <w:rPr>
          <w:lang w:bidi="cs-CZ"/>
        </w:rPr>
        <w:t>Č</w:t>
      </w:r>
      <w:r w:rsidRPr="009956E1">
        <w:rPr>
          <w:lang w:bidi="cs-CZ"/>
        </w:rPr>
        <w:t xml:space="preserve"> Praha 4</w:t>
      </w:r>
      <w:r w:rsidR="00F6318B">
        <w:rPr>
          <w:lang w:bidi="cs-CZ"/>
        </w:rPr>
        <w:t xml:space="preserve">, </w:t>
      </w:r>
      <w:r w:rsidRPr="009956E1">
        <w:rPr>
          <w:lang w:bidi="cs-CZ"/>
        </w:rPr>
        <w:t>Mgr. Jana Pužmanová, MBA</w:t>
      </w:r>
      <w:r w:rsidR="00F6318B">
        <w:rPr>
          <w:lang w:bidi="cs-CZ"/>
        </w:rPr>
        <w:t xml:space="preserve">, </w:t>
      </w:r>
      <w:r>
        <w:rPr>
          <w:rFonts w:ascii="Segoe UI Symbol" w:hAnsi="Segoe UI Symbol" w:cs="Segoe UI Symbol"/>
          <w:lang w:bidi="cs-CZ"/>
        </w:rPr>
        <w:t>✆</w:t>
      </w:r>
      <w:r w:rsidRPr="009956E1">
        <w:rPr>
          <w:lang w:bidi="cs-CZ"/>
        </w:rPr>
        <w:t xml:space="preserve"> 261 192</w:t>
      </w:r>
      <w:r w:rsidR="00F6318B">
        <w:rPr>
          <w:lang w:bidi="cs-CZ"/>
        </w:rPr>
        <w:t> </w:t>
      </w:r>
      <w:r w:rsidRPr="009956E1">
        <w:rPr>
          <w:lang w:bidi="cs-CZ"/>
        </w:rPr>
        <w:t>487</w:t>
      </w:r>
      <w:r w:rsidR="00F6318B">
        <w:rPr>
          <w:lang w:bidi="cs-CZ"/>
        </w:rPr>
        <w:t xml:space="preserve">, </w:t>
      </w:r>
      <w:r w:rsidRPr="00DD2D48">
        <w:rPr>
          <w:rFonts w:ascii="Segoe UI Symbol" w:hAnsi="Segoe UI Symbol" w:cs="Segoe UI Symbol"/>
          <w:lang w:bidi="cs-CZ"/>
        </w:rPr>
        <w:t>📧</w:t>
      </w:r>
      <w:r>
        <w:rPr>
          <w:rFonts w:ascii="Segoe UI Symbol" w:hAnsi="Segoe UI Symbol" w:cs="Segoe UI Symbol"/>
          <w:lang w:bidi="cs-CZ"/>
        </w:rPr>
        <w:t xml:space="preserve"> </w:t>
      </w:r>
      <w:hyperlink r:id="rId8" w:history="1">
        <w:r w:rsidRPr="009956E1">
          <w:rPr>
            <w:lang w:bidi="cs-CZ"/>
          </w:rPr>
          <w:t>poverenec.gdpr@praha4.cz</w:t>
        </w:r>
      </w:hyperlink>
    </w:p>
    <w:p w14:paraId="4E0E152B" w14:textId="4DC2F1B1" w:rsidR="00E256CA" w:rsidRPr="00F223D0" w:rsidRDefault="00E256CA" w:rsidP="00D9618D">
      <w:pPr>
        <w:rPr>
          <w:lang w:val="cs-CZ"/>
        </w:rPr>
      </w:pPr>
    </w:p>
    <w:p w14:paraId="0D4EF2C2" w14:textId="77777777" w:rsidR="00E256CA" w:rsidRPr="00F223D0" w:rsidRDefault="00E256CA" w:rsidP="002765A0">
      <w:pPr>
        <w:pStyle w:val="Text"/>
        <w:spacing w:after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2C0F3DB2" w14:textId="4CCEBC7C" w:rsidR="002765A0" w:rsidRPr="00F223D0" w:rsidRDefault="002765A0" w:rsidP="002765A0">
      <w:pPr>
        <w:pStyle w:val="Text"/>
        <w:spacing w:after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V </w:t>
      </w:r>
      <w:r w:rsidR="00CF1716">
        <w:rPr>
          <w:rFonts w:ascii="Times New Roman" w:hAnsi="Times New Roman" w:cs="Times New Roman"/>
          <w:sz w:val="24"/>
          <w:szCs w:val="24"/>
          <w:lang w:val="cs-CZ"/>
        </w:rPr>
        <w:t>Praze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gramStart"/>
      <w:r w:rsidRPr="00F223D0">
        <w:rPr>
          <w:rFonts w:ascii="Times New Roman" w:hAnsi="Times New Roman" w:cs="Times New Roman"/>
          <w:sz w:val="24"/>
          <w:szCs w:val="24"/>
          <w:lang w:val="cs-CZ"/>
        </w:rPr>
        <w:t>dne</w:t>
      </w:r>
      <w:r w:rsidR="00F6318B">
        <w:rPr>
          <w:rFonts w:ascii="Times New Roman" w:hAnsi="Times New Roman" w:cs="Times New Roman"/>
          <w:sz w:val="24"/>
          <w:szCs w:val="24"/>
          <w:lang w:val="cs-CZ"/>
        </w:rPr>
        <w:t xml:space="preserve">: 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 …</w:t>
      </w:r>
      <w:proofErr w:type="gramEnd"/>
      <w:r w:rsidRPr="00F223D0">
        <w:rPr>
          <w:rFonts w:ascii="Times New Roman" w:hAnsi="Times New Roman" w:cs="Times New Roman"/>
          <w:sz w:val="24"/>
          <w:szCs w:val="24"/>
          <w:lang w:val="cs-CZ"/>
        </w:rPr>
        <w:t>…</w:t>
      </w:r>
      <w:r w:rsidR="00E026C5" w:rsidRPr="00F223D0">
        <w:rPr>
          <w:rFonts w:ascii="Times New Roman" w:hAnsi="Times New Roman" w:cs="Times New Roman"/>
          <w:sz w:val="24"/>
          <w:szCs w:val="24"/>
          <w:lang w:val="cs-CZ"/>
        </w:rPr>
        <w:t>……</w:t>
      </w:r>
      <w:proofErr w:type="gramStart"/>
      <w:r w:rsidR="00E026C5" w:rsidRPr="00F223D0">
        <w:rPr>
          <w:rFonts w:ascii="Times New Roman" w:hAnsi="Times New Roman" w:cs="Times New Roman"/>
          <w:sz w:val="24"/>
          <w:szCs w:val="24"/>
          <w:lang w:val="cs-CZ"/>
        </w:rPr>
        <w:t>…….</w:t>
      </w:r>
      <w:proofErr w:type="gramEnd"/>
      <w:r w:rsidRPr="00F223D0">
        <w:rPr>
          <w:rFonts w:ascii="Times New Roman" w:hAnsi="Times New Roman" w:cs="Times New Roman"/>
          <w:sz w:val="24"/>
          <w:szCs w:val="24"/>
          <w:lang w:val="cs-CZ"/>
        </w:rPr>
        <w:t>……….</w:t>
      </w:r>
    </w:p>
    <w:p w14:paraId="492A478C" w14:textId="77777777" w:rsidR="00E026C5" w:rsidRPr="00F223D0" w:rsidRDefault="00E026C5" w:rsidP="002765A0">
      <w:pPr>
        <w:pStyle w:val="Text"/>
        <w:spacing w:after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5FBEA8FC" w14:textId="2F61B0EF" w:rsidR="002765A0" w:rsidRPr="00F223D0" w:rsidRDefault="002765A0" w:rsidP="002765A0">
      <w:pPr>
        <w:pStyle w:val="Text"/>
        <w:spacing w:after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 xml:space="preserve">Podpis </w:t>
      </w:r>
      <w:r w:rsidR="00FE3164" w:rsidRPr="00F223D0">
        <w:rPr>
          <w:rFonts w:ascii="Times New Roman" w:hAnsi="Times New Roman" w:cs="Times New Roman"/>
          <w:sz w:val="24"/>
          <w:szCs w:val="24"/>
          <w:lang w:val="cs-CZ"/>
        </w:rPr>
        <w:t>zaměstnance</w:t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ab/>
        <w:t>………………………………………….</w:t>
      </w:r>
    </w:p>
    <w:p w14:paraId="3065A4CA" w14:textId="6ECA1DBC" w:rsidR="002765A0" w:rsidRPr="00F223D0" w:rsidRDefault="002765A0" w:rsidP="002765A0">
      <w:pPr>
        <w:pStyle w:val="Text"/>
        <w:spacing w:after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223D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F223D0">
        <w:rPr>
          <w:rFonts w:ascii="Times New Roman" w:hAnsi="Times New Roman" w:cs="Times New Roman"/>
          <w:sz w:val="24"/>
          <w:szCs w:val="24"/>
          <w:lang w:val="cs-CZ"/>
        </w:rPr>
        <w:tab/>
      </w:r>
    </w:p>
    <w:p w14:paraId="2F849588" w14:textId="77777777" w:rsidR="00CE7DAD" w:rsidRPr="00F223D0" w:rsidRDefault="00CE7DAD" w:rsidP="002765A0">
      <w:pPr>
        <w:pStyle w:val="Text"/>
        <w:spacing w:after="24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sectPr w:rsidR="00CE7DAD" w:rsidRPr="00F223D0" w:rsidSect="00F6318B">
      <w:headerReference w:type="default" r:id="rId9"/>
      <w:footerReference w:type="default" r:id="rId10"/>
      <w:headerReference w:type="first" r:id="rId11"/>
      <w:pgSz w:w="11906" w:h="16838"/>
      <w:pgMar w:top="993" w:right="1134" w:bottom="851" w:left="1134" w:header="426" w:footer="542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FA8CB" w14:textId="77777777" w:rsidR="00485465" w:rsidRDefault="00485465" w:rsidP="00E026C5">
      <w:r>
        <w:separator/>
      </w:r>
    </w:p>
  </w:endnote>
  <w:endnote w:type="continuationSeparator" w:id="0">
    <w:p w14:paraId="71DF75FA" w14:textId="77777777" w:rsidR="00485465" w:rsidRDefault="00485465" w:rsidP="00E0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Arial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EE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64003"/>
      <w:docPartObj>
        <w:docPartGallery w:val="Page Numbers (Bottom of Page)"/>
        <w:docPartUnique/>
      </w:docPartObj>
    </w:sdtPr>
    <w:sdtEndPr/>
    <w:sdtContent>
      <w:p w14:paraId="4199C8DC" w14:textId="312CDC84" w:rsidR="00E026C5" w:rsidRDefault="00E026C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1C3" w:rsidRPr="000841C3">
          <w:rPr>
            <w:noProof/>
            <w:lang w:val="cs-CZ"/>
          </w:rPr>
          <w:t>2</w:t>
        </w:r>
        <w:r>
          <w:fldChar w:fldCharType="end"/>
        </w:r>
        <w:r>
          <w:t xml:space="preserve"> / </w:t>
        </w:r>
        <w:r w:rsidR="00E256CA">
          <w:rPr>
            <w:noProof/>
          </w:rPr>
          <w:fldChar w:fldCharType="begin"/>
        </w:r>
        <w:r w:rsidR="00E256CA">
          <w:rPr>
            <w:noProof/>
          </w:rPr>
          <w:instrText xml:space="preserve"> SECTIONPAGES   \* MERGEFORMAT </w:instrText>
        </w:r>
        <w:r w:rsidR="00E256CA">
          <w:rPr>
            <w:noProof/>
          </w:rPr>
          <w:fldChar w:fldCharType="separate"/>
        </w:r>
        <w:r w:rsidR="00F6318B">
          <w:rPr>
            <w:noProof/>
          </w:rPr>
          <w:t>2</w:t>
        </w:r>
        <w:r w:rsidR="00E256CA">
          <w:rPr>
            <w:noProof/>
          </w:rPr>
          <w:fldChar w:fldCharType="end"/>
        </w:r>
      </w:p>
    </w:sdtContent>
  </w:sdt>
  <w:p w14:paraId="5D72A624" w14:textId="77777777" w:rsidR="00E026C5" w:rsidRDefault="00E026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F4D24" w14:textId="77777777" w:rsidR="00485465" w:rsidRDefault="00485465" w:rsidP="00E026C5">
      <w:r>
        <w:separator/>
      </w:r>
    </w:p>
  </w:footnote>
  <w:footnote w:type="continuationSeparator" w:id="0">
    <w:p w14:paraId="05D4B12A" w14:textId="77777777" w:rsidR="00485465" w:rsidRDefault="00485465" w:rsidP="00E02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C942" w14:textId="7FC089A4" w:rsidR="00FD1797" w:rsidRDefault="00FD1797" w:rsidP="00FD1797">
    <w:pPr>
      <w:pStyle w:val="Normlnweb"/>
    </w:pPr>
  </w:p>
  <w:p w14:paraId="65F43A10" w14:textId="77777777" w:rsidR="00267404" w:rsidRPr="00FD1797" w:rsidRDefault="00267404" w:rsidP="00FD179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5332" w14:textId="5AB96FF5" w:rsidR="00F6318B" w:rsidRDefault="00F6318B">
    <w:pPr>
      <w:pStyle w:val="Zhlav"/>
    </w:pPr>
    <w:r>
      <w:rPr>
        <w:noProof/>
      </w:rPr>
      <w:drawing>
        <wp:inline distT="0" distB="0" distL="0" distR="0" wp14:anchorId="1708E1BF" wp14:editId="2BDA11A1">
          <wp:extent cx="6120130" cy="1215866"/>
          <wp:effectExtent l="0" t="0" r="0" b="3810"/>
          <wp:docPr id="40973036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1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08DA"/>
    <w:multiLevelType w:val="multilevel"/>
    <w:tmpl w:val="A748190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F95B7D"/>
    <w:multiLevelType w:val="multilevel"/>
    <w:tmpl w:val="27DA3F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4A3030"/>
    <w:multiLevelType w:val="multilevel"/>
    <w:tmpl w:val="D9BA55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62346DE"/>
    <w:multiLevelType w:val="multilevel"/>
    <w:tmpl w:val="FA204B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96256777">
    <w:abstractNumId w:val="2"/>
  </w:num>
  <w:num w:numId="2" w16cid:durableId="961689346">
    <w:abstractNumId w:val="0"/>
  </w:num>
  <w:num w:numId="3" w16cid:durableId="1015839539">
    <w:abstractNumId w:val="3"/>
  </w:num>
  <w:num w:numId="4" w16cid:durableId="756289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2D4"/>
    <w:rsid w:val="000409B9"/>
    <w:rsid w:val="00065DE8"/>
    <w:rsid w:val="000841C3"/>
    <w:rsid w:val="000B7986"/>
    <w:rsid w:val="000B7D71"/>
    <w:rsid w:val="000D10D7"/>
    <w:rsid w:val="001053BD"/>
    <w:rsid w:val="00154C67"/>
    <w:rsid w:val="00157D4B"/>
    <w:rsid w:val="001B5B5B"/>
    <w:rsid w:val="001E3815"/>
    <w:rsid w:val="00235AD7"/>
    <w:rsid w:val="00267404"/>
    <w:rsid w:val="002765A0"/>
    <w:rsid w:val="002A4CCE"/>
    <w:rsid w:val="002C248A"/>
    <w:rsid w:val="002C65B6"/>
    <w:rsid w:val="002D5353"/>
    <w:rsid w:val="0035370B"/>
    <w:rsid w:val="00364DD1"/>
    <w:rsid w:val="003A411F"/>
    <w:rsid w:val="003A7994"/>
    <w:rsid w:val="003D029C"/>
    <w:rsid w:val="0041040C"/>
    <w:rsid w:val="00485465"/>
    <w:rsid w:val="004860F3"/>
    <w:rsid w:val="00494171"/>
    <w:rsid w:val="004A14B1"/>
    <w:rsid w:val="004E7582"/>
    <w:rsid w:val="00566E65"/>
    <w:rsid w:val="00596EDD"/>
    <w:rsid w:val="005A32D4"/>
    <w:rsid w:val="005C1B6F"/>
    <w:rsid w:val="005D5504"/>
    <w:rsid w:val="00605A37"/>
    <w:rsid w:val="0062758E"/>
    <w:rsid w:val="00631FCB"/>
    <w:rsid w:val="006727E6"/>
    <w:rsid w:val="00686CF2"/>
    <w:rsid w:val="006C422D"/>
    <w:rsid w:val="006C69B0"/>
    <w:rsid w:val="006D10E3"/>
    <w:rsid w:val="00726BA1"/>
    <w:rsid w:val="00731445"/>
    <w:rsid w:val="0074632F"/>
    <w:rsid w:val="00751040"/>
    <w:rsid w:val="00766C1B"/>
    <w:rsid w:val="00774927"/>
    <w:rsid w:val="007B6B06"/>
    <w:rsid w:val="007C7864"/>
    <w:rsid w:val="00803D3E"/>
    <w:rsid w:val="00811401"/>
    <w:rsid w:val="00821812"/>
    <w:rsid w:val="00824172"/>
    <w:rsid w:val="00845875"/>
    <w:rsid w:val="0087216D"/>
    <w:rsid w:val="008856FD"/>
    <w:rsid w:val="0089595A"/>
    <w:rsid w:val="0098383F"/>
    <w:rsid w:val="009D7B2B"/>
    <w:rsid w:val="00A460B1"/>
    <w:rsid w:val="00AC4CA6"/>
    <w:rsid w:val="00AC5924"/>
    <w:rsid w:val="00AF21E4"/>
    <w:rsid w:val="00B4388E"/>
    <w:rsid w:val="00BB1B55"/>
    <w:rsid w:val="00BB5B23"/>
    <w:rsid w:val="00BF291A"/>
    <w:rsid w:val="00C048CB"/>
    <w:rsid w:val="00C170C5"/>
    <w:rsid w:val="00C25CA0"/>
    <w:rsid w:val="00C274D3"/>
    <w:rsid w:val="00C46B63"/>
    <w:rsid w:val="00C57155"/>
    <w:rsid w:val="00CA33AF"/>
    <w:rsid w:val="00CA7A5B"/>
    <w:rsid w:val="00CC1781"/>
    <w:rsid w:val="00CE7DAD"/>
    <w:rsid w:val="00CF1716"/>
    <w:rsid w:val="00D31B95"/>
    <w:rsid w:val="00D5065C"/>
    <w:rsid w:val="00D56253"/>
    <w:rsid w:val="00D82CC4"/>
    <w:rsid w:val="00D9618D"/>
    <w:rsid w:val="00DD1643"/>
    <w:rsid w:val="00E026C5"/>
    <w:rsid w:val="00E256CA"/>
    <w:rsid w:val="00E55DC3"/>
    <w:rsid w:val="00E85D99"/>
    <w:rsid w:val="00EC4F18"/>
    <w:rsid w:val="00EC61FC"/>
    <w:rsid w:val="00EC67EA"/>
    <w:rsid w:val="00F223D0"/>
    <w:rsid w:val="00F230E5"/>
    <w:rsid w:val="00F341BA"/>
    <w:rsid w:val="00F6318B"/>
    <w:rsid w:val="00F75AFD"/>
    <w:rsid w:val="00F90076"/>
    <w:rsid w:val="00FB559C"/>
    <w:rsid w:val="00FD1797"/>
    <w:rsid w:val="00FE3164"/>
    <w:rsid w:val="00FE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D92D7"/>
  <w15:docId w15:val="{34DFAD79-6AF6-4CDD-A421-47CC7914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56E42"/>
    <w:rPr>
      <w:rFonts w:ascii="Segoe UI" w:hAnsi="Segoe UI" w:cs="Segoe UI"/>
      <w:sz w:val="18"/>
      <w:szCs w:val="18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C9740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B6005C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B6005C"/>
    <w:rPr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B6005C"/>
    <w:rPr>
      <w:b/>
      <w:bCs/>
      <w:lang w:val="en-US"/>
    </w:rPr>
  </w:style>
  <w:style w:type="character" w:styleId="Sledovanodkaz">
    <w:name w:val="FollowedHyperlink"/>
    <w:basedOn w:val="Standardnpsmoodstavce"/>
    <w:uiPriority w:val="99"/>
    <w:semiHidden/>
    <w:unhideWhenUsed/>
    <w:qFormat/>
    <w:rsid w:val="00F11582"/>
    <w:rPr>
      <w:color w:val="FF00FF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C65EDA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ascii="Arial" w:hAnsi="Arial" w:cs="Courier New"/>
      <w:sz w:val="20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Text">
    <w:name w:val="Text"/>
    <w:basedOn w:val="Normln"/>
    <w:qFormat/>
    <w:rPr>
      <w:rFonts w:ascii="Helvetica Neue" w:hAnsi="Helvetica Neue" w:cs="Arial Unicode MS"/>
      <w:color w:val="000000"/>
      <w:sz w:val="22"/>
      <w:szCs w:val="22"/>
    </w:rPr>
  </w:style>
  <w:style w:type="paragraph" w:customStyle="1" w:styleId="TextA">
    <w:name w:val="Text A"/>
    <w:qFormat/>
    <w:rsid w:val="005B25AC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customStyle="1" w:styleId="Vchoz">
    <w:name w:val="Výchozí"/>
    <w:qFormat/>
    <w:rsid w:val="0072002D"/>
    <w:rPr>
      <w:rFonts w:ascii="Helvetica Neue" w:hAnsi="Helvetica Neue" w:cs="Arial Unicode MS"/>
      <w:color w:val="000000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56E4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8437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B6005C"/>
    <w:rPr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B6005C"/>
    <w:rPr>
      <w:b/>
      <w:bCs/>
    </w:rPr>
  </w:style>
  <w:style w:type="paragraph" w:customStyle="1" w:styleId="paragraph">
    <w:name w:val="paragraph"/>
    <w:basedOn w:val="Normln"/>
    <w:rsid w:val="003A7994"/>
    <w:pPr>
      <w:spacing w:before="100" w:beforeAutospacing="1" w:after="100" w:afterAutospacing="1"/>
    </w:pPr>
    <w:rPr>
      <w:rFonts w:eastAsia="Times New Roman"/>
      <w:lang w:val="cs-CZ" w:eastAsia="cs-CZ"/>
    </w:rPr>
  </w:style>
  <w:style w:type="character" w:customStyle="1" w:styleId="normaltextrun">
    <w:name w:val="normaltextrun"/>
    <w:basedOn w:val="Standardnpsmoodstavce"/>
    <w:rsid w:val="003A7994"/>
  </w:style>
  <w:style w:type="character" w:customStyle="1" w:styleId="eop">
    <w:name w:val="eop"/>
    <w:basedOn w:val="Standardnpsmoodstavce"/>
    <w:rsid w:val="003A7994"/>
  </w:style>
  <w:style w:type="paragraph" w:styleId="Bezmezer">
    <w:name w:val="No Spacing"/>
    <w:uiPriority w:val="1"/>
    <w:qFormat/>
    <w:rsid w:val="003A7994"/>
    <w:rPr>
      <w:sz w:val="24"/>
      <w:szCs w:val="24"/>
      <w:lang w:val="en-US"/>
    </w:rPr>
  </w:style>
  <w:style w:type="character" w:styleId="Hypertextovodkaz">
    <w:name w:val="Hyperlink"/>
    <w:basedOn w:val="Standardnpsmoodstavce"/>
    <w:unhideWhenUsed/>
    <w:rsid w:val="00E55DC3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6D10E3"/>
    <w:rPr>
      <w:sz w:val="24"/>
      <w:szCs w:val="24"/>
      <w:lang w:val="en-US"/>
    </w:rPr>
  </w:style>
  <w:style w:type="paragraph" w:styleId="Zhlav">
    <w:name w:val="header"/>
    <w:basedOn w:val="Normln"/>
    <w:link w:val="ZhlavChar"/>
    <w:uiPriority w:val="99"/>
    <w:unhideWhenUsed/>
    <w:rsid w:val="00E026C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026C5"/>
    <w:rPr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E026C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026C5"/>
    <w:rPr>
      <w:sz w:val="24"/>
      <w:szCs w:val="24"/>
      <w:lang w:val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856F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D1797"/>
    <w:pPr>
      <w:spacing w:before="100" w:beforeAutospacing="1" w:after="100" w:afterAutospacing="1"/>
    </w:pPr>
    <w:rPr>
      <w:rFonts w:eastAsia="Times New Roman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.gdpr@praha4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4AAFF-99BF-411C-8B58-F78739B9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504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Romana Mrázková</cp:lastModifiedBy>
  <cp:revision>31</cp:revision>
  <cp:lastPrinted>2022-03-23T15:25:00Z</cp:lastPrinted>
  <dcterms:created xsi:type="dcterms:W3CDTF">2024-11-16T20:59:00Z</dcterms:created>
  <dcterms:modified xsi:type="dcterms:W3CDTF">2026-09-14T10:48:00Z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